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E99E" w14:textId="20FE819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忠岡町</w:t>
      </w:r>
      <w:r w:rsidR="00D341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07D09">
        <w:rPr>
          <w:rFonts w:ascii="BIZ UDゴシック" w:eastAsia="BIZ UDゴシック" w:hAnsi="BIZ UDゴシック" w:hint="eastAsia"/>
          <w:sz w:val="24"/>
          <w:szCs w:val="24"/>
        </w:rPr>
        <w:t>町長公室</w:t>
      </w:r>
      <w:r w:rsidR="00535A02">
        <w:rPr>
          <w:rFonts w:ascii="BIZ UDゴシック" w:eastAsia="BIZ UDゴシック" w:hAnsi="BIZ UDゴシック" w:hint="eastAsia"/>
          <w:sz w:val="24"/>
          <w:szCs w:val="24"/>
        </w:rPr>
        <w:t>自治防災</w:t>
      </w:r>
      <w:r w:rsidR="00507D09">
        <w:rPr>
          <w:rFonts w:ascii="BIZ UDゴシック" w:eastAsia="BIZ UDゴシック" w:hAnsi="BIZ UDゴシック" w:hint="eastAsia"/>
          <w:sz w:val="24"/>
          <w:szCs w:val="24"/>
        </w:rPr>
        <w:t>課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宛</w:t>
      </w:r>
    </w:p>
    <w:p w14:paraId="58F1365A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</w:p>
    <w:p w14:paraId="129485C8" w14:textId="65D3F723" w:rsidR="00837C85" w:rsidRDefault="006B7221" w:rsidP="006B7221">
      <w:pPr>
        <w:adjustRightInd/>
        <w:spacing w:line="312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="00D57DEF">
        <w:rPr>
          <w:rFonts w:ascii="BIZ UDゴシック" w:eastAsia="BIZ UDゴシック" w:hAnsi="BIZ UDゴシック" w:hint="eastAsia"/>
          <w:b/>
          <w:bCs/>
          <w:sz w:val="28"/>
          <w:szCs w:val="28"/>
        </w:rPr>
        <w:t>忠岡町</w:t>
      </w:r>
      <w:r w:rsidR="00535A02">
        <w:rPr>
          <w:rFonts w:ascii="BIZ UDゴシック" w:eastAsia="BIZ UDゴシック" w:hAnsi="BIZ UDゴシック" w:hint="eastAsia"/>
          <w:b/>
          <w:bCs/>
          <w:sz w:val="28"/>
          <w:szCs w:val="28"/>
        </w:rPr>
        <w:t>新型インフルエンザ</w:t>
      </w:r>
      <w:r w:rsidR="00837C85">
        <w:rPr>
          <w:rFonts w:ascii="BIZ UDゴシック" w:eastAsia="BIZ UDゴシック" w:hAnsi="BIZ UDゴシック" w:hint="eastAsia"/>
          <w:b/>
          <w:bCs/>
          <w:sz w:val="28"/>
          <w:szCs w:val="28"/>
        </w:rPr>
        <w:t>等</w:t>
      </w:r>
      <w:r w:rsidR="00535A02">
        <w:rPr>
          <w:rFonts w:ascii="BIZ UDゴシック" w:eastAsia="BIZ UDゴシック" w:hAnsi="BIZ UDゴシック" w:hint="eastAsia"/>
          <w:b/>
          <w:bCs/>
          <w:sz w:val="28"/>
          <w:szCs w:val="28"/>
        </w:rPr>
        <w:t>対策行動</w:t>
      </w:r>
      <w:r w:rsidR="005842E4">
        <w:rPr>
          <w:rFonts w:ascii="BIZ UDゴシック" w:eastAsia="BIZ UDゴシック" w:hAnsi="BIZ UDゴシック" w:hint="eastAsia"/>
          <w:b/>
          <w:bCs/>
          <w:sz w:val="28"/>
          <w:szCs w:val="28"/>
        </w:rPr>
        <w:t>計画（</w:t>
      </w:r>
      <w:r w:rsidR="0000062F">
        <w:rPr>
          <w:rFonts w:ascii="BIZ UDゴシック" w:eastAsia="BIZ UDゴシック" w:hAnsi="BIZ UDゴシック" w:hint="eastAsia"/>
          <w:b/>
          <w:bCs/>
          <w:sz w:val="28"/>
          <w:szCs w:val="28"/>
        </w:rPr>
        <w:t>改訂</w:t>
      </w:r>
      <w:r w:rsidR="005842E4">
        <w:rPr>
          <w:rFonts w:ascii="BIZ UDゴシック" w:eastAsia="BIZ UDゴシック" w:hAnsi="BIZ UDゴシック" w:hint="eastAsia"/>
          <w:b/>
          <w:bCs/>
          <w:sz w:val="28"/>
          <w:szCs w:val="28"/>
        </w:rPr>
        <w:t>案）</w:t>
      </w: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」</w:t>
      </w:r>
    </w:p>
    <w:p w14:paraId="38BF0060" w14:textId="262FCB3C" w:rsidR="006B7221" w:rsidRPr="006B7221" w:rsidRDefault="006B7221" w:rsidP="006B7221">
      <w:pPr>
        <w:adjustRightInd/>
        <w:spacing w:line="312" w:lineRule="exact"/>
        <w:jc w:val="center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に関する意見について</w:t>
      </w:r>
    </w:p>
    <w:p w14:paraId="127E2903" w14:textId="77777777" w:rsidR="006B7221" w:rsidRPr="006839A6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5"/>
      </w:tblGrid>
      <w:tr w:rsidR="006B7221" w:rsidRPr="006B7221" w14:paraId="22F78A51" w14:textId="77777777" w:rsidTr="00AE12B2">
        <w:trPr>
          <w:trHeight w:val="990"/>
        </w:trPr>
        <w:tc>
          <w:tcPr>
            <w:tcW w:w="97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CF80C2B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（法人等の場合は、その名称及び代表者の氏名）</w:t>
            </w:r>
            <w:r w:rsidRPr="00273A09">
              <w:rPr>
                <w:rFonts w:ascii="BIZ UDゴシック" w:eastAsia="BIZ UDゴシック" w:hAnsi="BIZ UDゴシック" w:cs="Times New Roman"/>
                <w:sz w:val="18"/>
                <w:szCs w:val="24"/>
              </w:rPr>
              <w:t xml:space="preserve"> 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4EF43F0E" w14:textId="77777777" w:rsidTr="00AE12B2">
        <w:trPr>
          <w:trHeight w:val="990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D81FDDA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（法人等の場合は、その所在地）</w:t>
            </w:r>
            <w:r w:rsidR="00273A09">
              <w:rPr>
                <w:rFonts w:ascii="BIZ UDゴシック" w:eastAsia="BIZ UDゴシック" w:hAnsi="BIZ UDゴシック" w:cs="Times New Roman"/>
                <w:sz w:val="14"/>
              </w:rPr>
              <w:t xml:space="preserve">   </w:t>
            </w:r>
            <w:r w:rsidRPr="00273A09">
              <w:rPr>
                <w:rFonts w:ascii="BIZ UDゴシック" w:eastAsia="BIZ UDゴシック" w:hAnsi="BIZ UDゴシック" w:cs="Times New Roman"/>
                <w:sz w:val="14"/>
              </w:rPr>
              <w:t xml:space="preserve">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783D3D7E" w14:textId="77777777" w:rsidTr="00CD2A22">
        <w:trPr>
          <w:trHeight w:val="510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B23D208" w14:textId="77777777" w:rsidR="006B7221" w:rsidRPr="006B7221" w:rsidRDefault="006B7221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－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－</w:t>
            </w:r>
          </w:p>
        </w:tc>
      </w:tr>
      <w:tr w:rsidR="006B7221" w:rsidRPr="006B7221" w14:paraId="36BF98A6" w14:textId="77777777" w:rsidTr="006131FD">
        <w:trPr>
          <w:trHeight w:val="1261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C39E02C" w14:textId="77777777" w:rsidR="006B7221" w:rsidRPr="006B7221" w:rsidRDefault="006B7221" w:rsidP="00E25ECB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</w:p>
          <w:p w14:paraId="6359C48F" w14:textId="45F341F0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意見提出者の区分　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在住・在勤・在学の方</w:t>
            </w:r>
          </w:p>
          <w:p w14:paraId="05D69438" w14:textId="33F48085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内に事務所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は事業所を有する個人、法人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、その他の団体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1400DBE6" w14:textId="3B21675B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税の納税義務を有する方</w:t>
            </w:r>
          </w:p>
          <w:p w14:paraId="0000B8D6" w14:textId="50D47BBA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本計画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案に利害関係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を有する方</w:t>
            </w:r>
          </w:p>
        </w:tc>
      </w:tr>
    </w:tbl>
    <w:p w14:paraId="6F4FE6E7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675A284C" w14:textId="096B9D56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意見記載欄（枠に入りきらない場合は、別紙を作成してください）</w:t>
      </w: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872"/>
      </w:tblGrid>
      <w:tr w:rsidR="006B7221" w:rsidRPr="006B7221" w14:paraId="7207E52F" w14:textId="77777777" w:rsidTr="00E25ECB">
        <w:trPr>
          <w:trHeight w:val="529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C8D988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DFBCB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項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目</w:t>
            </w:r>
          </w:p>
        </w:tc>
        <w:tc>
          <w:tcPr>
            <w:tcW w:w="687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C155DD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見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及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び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理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由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</w:tr>
      <w:tr w:rsidR="006B7221" w:rsidRPr="006B7221" w14:paraId="2E864E20" w14:textId="77777777" w:rsidTr="00E25ECB">
        <w:trPr>
          <w:trHeight w:val="510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3F03D7A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2733F79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A56C9BE" w14:textId="015B1D4A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</w:tbl>
    <w:p w14:paraId="716FDBC4" w14:textId="1601FDDA" w:rsidR="006B7221" w:rsidRPr="006B7221" w:rsidRDefault="006B7221" w:rsidP="009357BD">
      <w:pPr>
        <w:adjustRightInd/>
        <w:spacing w:line="160" w:lineRule="exact"/>
        <w:rPr>
          <w:rFonts w:ascii="BIZ UDゴシック" w:eastAsia="BIZ UDゴシック" w:hAnsi="BIZ UDゴシック" w:cs="Times New Roman"/>
          <w:spacing w:val="2"/>
        </w:rPr>
      </w:pPr>
    </w:p>
    <w:p w14:paraId="6B4EEC9B" w14:textId="7C9F068F" w:rsidR="006B7221" w:rsidRPr="006B7221" w:rsidRDefault="0047006A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>
        <w:rPr>
          <w:rFonts w:ascii="BIZ UDゴシック" w:eastAsia="BIZ UDゴシック" w:hAnsi="BIZ UDゴシック" w:cs="Times New Roman"/>
          <w:noProof/>
          <w:spacing w:val="2"/>
        </w:rPr>
        <w:drawing>
          <wp:anchor distT="0" distB="0" distL="114300" distR="114300" simplePos="0" relativeHeight="251665408" behindDoc="0" locked="0" layoutInCell="1" allowOverlap="1" wp14:anchorId="1C5CAC59" wp14:editId="7443623F">
            <wp:simplePos x="0" y="0"/>
            <wp:positionH relativeFrom="column">
              <wp:posOffset>5819775</wp:posOffset>
            </wp:positionH>
            <wp:positionV relativeFrom="paragraph">
              <wp:posOffset>57966</wp:posOffset>
            </wp:positionV>
            <wp:extent cx="401207" cy="405082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6" t="8325" r="7148" b="6029"/>
                    <a:stretch/>
                  </pic:blipFill>
                  <pic:spPr bwMode="auto">
                    <a:xfrm>
                      <a:off x="0" y="0"/>
                      <a:ext cx="401207" cy="405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Times New Roman"/>
          <w:noProof/>
          <w:spacing w:val="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802BEC" wp14:editId="44B536B4">
                <wp:simplePos x="0" y="0"/>
                <wp:positionH relativeFrom="column">
                  <wp:posOffset>5065395</wp:posOffset>
                </wp:positionH>
                <wp:positionV relativeFrom="paragraph">
                  <wp:posOffset>6350</wp:posOffset>
                </wp:positionV>
                <wp:extent cx="1219835" cy="504825"/>
                <wp:effectExtent l="0" t="0" r="18415" b="2857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835" cy="504825"/>
                          <a:chOff x="0" y="0"/>
                          <a:chExt cx="1220249" cy="504908"/>
                        </a:xfrm>
                      </wpg:grpSpPr>
                      <wps:wsp>
                        <wps:cNvPr id="16" name="四角形: 角を丸くする 16"/>
                        <wps:cNvSpPr/>
                        <wps:spPr>
                          <a:xfrm>
                            <a:off x="0" y="0"/>
                            <a:ext cx="1220249" cy="504908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>
                          <a:spLocks noChangeAspect="1"/>
                        </wps:cNvSpPr>
                        <wps:spPr>
                          <a:xfrm>
                            <a:off x="732425" y="28841"/>
                            <a:ext cx="441960" cy="4419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C707CF" w14:textId="77777777" w:rsidR="003F26DE" w:rsidRDefault="003F26DE" w:rsidP="003F26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57651" y="98012"/>
                            <a:ext cx="48704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83779A" w14:textId="39DA49D5" w:rsidR="003F26DE" w:rsidRPr="00E42787" w:rsidRDefault="00C763B3" w:rsidP="003F26DE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意見募集</w:t>
                              </w:r>
                            </w:p>
                            <w:p w14:paraId="01901BE7" w14:textId="72597C3E" w:rsidR="003F26DE" w:rsidRPr="00E42787" w:rsidRDefault="003F26DE" w:rsidP="003F26DE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詳細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" name="二等辺三角形 21"/>
                        <wps:cNvSpPr/>
                        <wps:spPr>
                          <a:xfrm rot="5400000">
                            <a:off x="553217" y="225521"/>
                            <a:ext cx="195580" cy="53975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02BEC" id="グループ化 24" o:spid="_x0000_s1026" style="position:absolute;left:0;text-align:left;margin-left:398.85pt;margin-top:.5pt;width:96.05pt;height:39.75pt;z-index:251664384" coordsize="12202,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">
                <v:roundrect id="四角形: 角を丸くする 16" o:spid="_x0000_s1027" style="position:absolute;width:12202;height:50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" fillcolor="windowText" strokecolor="windowText" strokeweight="1pt">
                  <v:stroke joinstyle="miter"/>
                </v:roundrect>
                <v:rect id="正方形/長方形 18" o:spid="_x0000_s1028" style="position:absolute;left:7324;top:288;width:4419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" fillcolor="window" strokecolor="windowText" strokeweight=".5pt">
                  <v:path arrowok="t"/>
                  <o:lock v:ext="edit" aspectratio="t"/>
                  <v:textbox>
                    <w:txbxContent>
                      <w:p w14:paraId="55C707CF" w14:textId="77777777" w:rsidR="003F26DE" w:rsidRDefault="003F26DE" w:rsidP="003F26DE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29" type="#_x0000_t202" style="position:absolute;left:576;top:980;width:487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14:paraId="4F83779A" w14:textId="39DA49D5" w:rsidR="003F26DE" w:rsidRPr="00E42787" w:rsidRDefault="00C763B3" w:rsidP="003F26DE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意見募集</w:t>
                        </w:r>
                      </w:p>
                      <w:p w14:paraId="01901BE7" w14:textId="72597C3E" w:rsidR="003F26DE" w:rsidRPr="00E42787" w:rsidRDefault="003F26DE" w:rsidP="003F26DE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詳細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21" o:spid="_x0000_s1030" type="#_x0000_t5" style="position:absolute;left:5532;top:2255;width:1955;height:53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" fillcolor="window" strokecolor="window" strokeweight="1pt"/>
              </v:group>
            </w:pict>
          </mc:Fallback>
        </mc:AlternateContent>
      </w:r>
      <w:r w:rsidR="006B7221" w:rsidRPr="006B7221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6B7221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提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="006B7221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出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="006B7221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期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="006B7221" w:rsidRPr="00AF6E78">
        <w:rPr>
          <w:rFonts w:ascii="BIZ UDゴシック" w:eastAsia="BIZ UDゴシック" w:hAnsi="BIZ UDゴシック" w:hint="eastAsia"/>
          <w:spacing w:val="-2"/>
          <w:sz w:val="24"/>
          <w:szCs w:val="24"/>
          <w:fitText w:val="1694" w:id="-508404734"/>
        </w:rPr>
        <w:t>限</w:t>
      </w:r>
      <w:r w:rsidR="006B7221"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535A02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505916">
        <w:rPr>
          <w:rFonts w:ascii="BIZ UDゴシック" w:eastAsia="BIZ UDゴシック" w:hAnsi="BIZ UDゴシック" w:hint="eastAsia"/>
          <w:sz w:val="24"/>
          <w:szCs w:val="24"/>
        </w:rPr>
        <w:t>２１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505916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6B7221"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  <w:r w:rsidR="006B7221" w:rsidRPr="006B7221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D3AEA">
        <w:rPr>
          <w:rFonts w:ascii="BIZ UDゴシック" w:eastAsia="BIZ UDゴシック" w:hAnsi="BIZ UDゴシック" w:hint="eastAsia"/>
          <w:sz w:val="24"/>
          <w:szCs w:val="24"/>
        </w:rPr>
        <w:t>必着</w:t>
      </w:r>
    </w:p>
    <w:p w14:paraId="4DD7E0A2" w14:textId="063C1955" w:rsidR="006B7221" w:rsidRPr="006B7221" w:rsidRDefault="006B7221" w:rsidP="003F26DE">
      <w:pPr>
        <w:adjustRightInd/>
        <w:spacing w:beforeLines="50" w:before="120"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Pr="00AF6E78">
        <w:rPr>
          <w:rFonts w:ascii="BIZ UDゴシック" w:eastAsia="BIZ UDゴシック" w:hAnsi="BIZ UDゴシック" w:hint="eastAsia"/>
          <w:spacing w:val="2"/>
          <w:sz w:val="24"/>
          <w:szCs w:val="24"/>
          <w:fitText w:val="1694" w:id="-508404733"/>
        </w:rPr>
        <w:t>意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694" w:id="-508404733"/>
        </w:rPr>
        <w:t>見の提出方法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　次のいずれかの方法でお願いします。</w:t>
      </w:r>
    </w:p>
    <w:p w14:paraId="6DD17719" w14:textId="4FA50CC0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735"/>
        </w:rPr>
        <w:t>持　　　参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・・・忠岡町町長公室</w:t>
      </w:r>
      <w:r w:rsidR="00535A02">
        <w:rPr>
          <w:rFonts w:ascii="BIZ UDゴシック" w:eastAsia="BIZ UDゴシック" w:hAnsi="BIZ UDゴシック" w:hint="eastAsia"/>
          <w:sz w:val="24"/>
          <w:szCs w:val="24"/>
        </w:rPr>
        <w:t>自治防災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課（役場５階）の窓口</w:t>
      </w:r>
    </w:p>
    <w:p w14:paraId="17D2E887" w14:textId="1974C3D7" w:rsidR="00AE12B2" w:rsidRPr="00AE12B2" w:rsidRDefault="00AE12B2" w:rsidP="00AF6E78">
      <w:pPr>
        <w:adjustRightInd/>
        <w:spacing w:line="270" w:lineRule="exact"/>
        <w:ind w:right="968" w:firstLineChars="1054" w:firstLine="2551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（受付時間：午前９時～午後５時まで</w:t>
      </w:r>
      <w:r w:rsidR="00093DE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2954B5">
        <w:rPr>
          <w:rFonts w:ascii="BIZ UDゴシック" w:eastAsia="BIZ UDゴシック" w:hAnsi="BIZ UDゴシック" w:hint="eastAsia"/>
          <w:sz w:val="24"/>
          <w:szCs w:val="24"/>
        </w:rPr>
        <w:t>※土日祝を除く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112F52FF" w14:textId="30445592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992"/>
        </w:rPr>
        <w:t>郵　　　送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 xml:space="preserve">・・・〒595-0805　</w:t>
      </w:r>
      <w:r w:rsidR="00CD2A22">
        <w:rPr>
          <w:rFonts w:ascii="BIZ UDゴシック" w:eastAsia="BIZ UDゴシック" w:hAnsi="BIZ UDゴシック" w:hint="eastAsia"/>
          <w:sz w:val="24"/>
          <w:szCs w:val="24"/>
        </w:rPr>
        <w:t>泉北郡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忠岡町忠岡東1-34-1忠岡町</w:t>
      </w:r>
      <w:r w:rsidR="00535A02">
        <w:rPr>
          <w:rFonts w:ascii="BIZ UDゴシック" w:eastAsia="BIZ UDゴシック" w:hAnsi="BIZ UDゴシック" w:hint="eastAsia"/>
          <w:sz w:val="24"/>
          <w:szCs w:val="24"/>
        </w:rPr>
        <w:t>自治防災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　宛</w:t>
      </w:r>
    </w:p>
    <w:p w14:paraId="5F8FACD8" w14:textId="78FD0F2D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991"/>
        </w:rPr>
        <w:t>Ｆ　Ａ　Ｘ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・・・0725-22-0364（※電話は不可）</w:t>
      </w:r>
    </w:p>
    <w:p w14:paraId="25E6BAC1" w14:textId="19A94796" w:rsidR="00414434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（４）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990"/>
        </w:rPr>
        <w:t>電子メール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tadaoka</w:t>
      </w:r>
      <w:r w:rsidR="00535A02">
        <w:rPr>
          <w:rFonts w:ascii="BIZ UDゴシック" w:eastAsia="BIZ UDゴシック" w:hAnsi="BIZ UDゴシック" w:hint="eastAsia"/>
          <w:sz w:val="24"/>
          <w:szCs w:val="24"/>
        </w:rPr>
        <w:t>jichi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@town-tadaoka.jp</w:t>
      </w:r>
    </w:p>
    <w:p w14:paraId="38A43701" w14:textId="77777777" w:rsidR="00D57DEF" w:rsidRDefault="00D57DEF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</w:p>
    <w:p w14:paraId="1F974140" w14:textId="1F3C2DF5" w:rsidR="006B7221" w:rsidRPr="006B7221" w:rsidRDefault="006B7221" w:rsidP="003F26DE">
      <w:pPr>
        <w:adjustRightInd/>
        <w:spacing w:beforeLines="50" w:before="120"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08AF0480" w14:textId="68E2F3F1" w:rsidR="002C6AFF" w:rsidRPr="006B7221" w:rsidRDefault="006B7221" w:rsidP="009357BD">
      <w:pPr>
        <w:adjustRightInd/>
        <w:spacing w:beforeLines="50" w:before="120" w:line="270" w:lineRule="exact"/>
        <w:rPr>
          <w:rFonts w:ascii="BIZ UDゴシック" w:eastAsia="BIZ UDゴシック" w:hAnsi="BIZ UDゴシック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◆意見に対する個別の回答はいたしかねますので、あらかじめご了承ください。</w:t>
      </w:r>
    </w:p>
    <w:sectPr w:rsidR="002C6AFF" w:rsidRPr="006B7221" w:rsidSect="00F13F11">
      <w:headerReference w:type="default" r:id="rId7"/>
      <w:footerReference w:type="default" r:id="rId8"/>
      <w:pgSz w:w="11906" w:h="16838"/>
      <w:pgMar w:top="993" w:right="991" w:bottom="993" w:left="993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04B8" w14:textId="77777777" w:rsidR="0041472D" w:rsidRDefault="00414434">
      <w:r>
        <w:separator/>
      </w:r>
    </w:p>
  </w:endnote>
  <w:endnote w:type="continuationSeparator" w:id="0">
    <w:p w14:paraId="189222C5" w14:textId="77777777" w:rsidR="0041472D" w:rsidRDefault="0041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48BB" w14:textId="77777777" w:rsidR="00276005" w:rsidRDefault="002760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A5EE" w14:textId="77777777" w:rsidR="0041472D" w:rsidRDefault="00414434">
      <w:r>
        <w:separator/>
      </w:r>
    </w:p>
  </w:footnote>
  <w:footnote w:type="continuationSeparator" w:id="0">
    <w:p w14:paraId="4BDE613E" w14:textId="77777777" w:rsidR="0041472D" w:rsidRDefault="0041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667C" w14:textId="77777777" w:rsidR="00276005" w:rsidRDefault="002760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21"/>
    <w:rsid w:val="0000062F"/>
    <w:rsid w:val="00093DE1"/>
    <w:rsid w:val="000C336E"/>
    <w:rsid w:val="000F321B"/>
    <w:rsid w:val="001359D1"/>
    <w:rsid w:val="00156BCF"/>
    <w:rsid w:val="00243400"/>
    <w:rsid w:val="00245FB0"/>
    <w:rsid w:val="00273A09"/>
    <w:rsid w:val="00276005"/>
    <w:rsid w:val="002954B5"/>
    <w:rsid w:val="002B2462"/>
    <w:rsid w:val="002C6AFF"/>
    <w:rsid w:val="002F5F2D"/>
    <w:rsid w:val="003F26DE"/>
    <w:rsid w:val="00414434"/>
    <w:rsid w:val="0041472D"/>
    <w:rsid w:val="004213BE"/>
    <w:rsid w:val="00467B31"/>
    <w:rsid w:val="0047006A"/>
    <w:rsid w:val="004E4F6A"/>
    <w:rsid w:val="00505916"/>
    <w:rsid w:val="00507D09"/>
    <w:rsid w:val="00535A02"/>
    <w:rsid w:val="005842E4"/>
    <w:rsid w:val="00584C48"/>
    <w:rsid w:val="0059572F"/>
    <w:rsid w:val="005C463D"/>
    <w:rsid w:val="005C77AB"/>
    <w:rsid w:val="005E56FC"/>
    <w:rsid w:val="006131FD"/>
    <w:rsid w:val="006146BD"/>
    <w:rsid w:val="00631F87"/>
    <w:rsid w:val="006839A6"/>
    <w:rsid w:val="006B7221"/>
    <w:rsid w:val="006B7608"/>
    <w:rsid w:val="006D3AEA"/>
    <w:rsid w:val="00732B0D"/>
    <w:rsid w:val="00743E1B"/>
    <w:rsid w:val="00744D4D"/>
    <w:rsid w:val="00837C85"/>
    <w:rsid w:val="00874F48"/>
    <w:rsid w:val="00882B8B"/>
    <w:rsid w:val="009357BD"/>
    <w:rsid w:val="00971AD8"/>
    <w:rsid w:val="009B4062"/>
    <w:rsid w:val="00A008FB"/>
    <w:rsid w:val="00A130CE"/>
    <w:rsid w:val="00A7768C"/>
    <w:rsid w:val="00AB1DC2"/>
    <w:rsid w:val="00AE12B2"/>
    <w:rsid w:val="00AF6E78"/>
    <w:rsid w:val="00B37FB2"/>
    <w:rsid w:val="00BD0FCC"/>
    <w:rsid w:val="00C0575D"/>
    <w:rsid w:val="00C10738"/>
    <w:rsid w:val="00C763B3"/>
    <w:rsid w:val="00CC6E6D"/>
    <w:rsid w:val="00CD2A22"/>
    <w:rsid w:val="00CD71D4"/>
    <w:rsid w:val="00D34171"/>
    <w:rsid w:val="00D57DEF"/>
    <w:rsid w:val="00D6102F"/>
    <w:rsid w:val="00DA2139"/>
    <w:rsid w:val="00DB52DB"/>
    <w:rsid w:val="00E25ECB"/>
    <w:rsid w:val="00E42787"/>
    <w:rsid w:val="00F13F11"/>
    <w:rsid w:val="00F41D30"/>
    <w:rsid w:val="00F70431"/>
    <w:rsid w:val="00F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8ED2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2026-01-21T05:33:00Z</dcterms:created>
  <dcterms:modified xsi:type="dcterms:W3CDTF">2026-06-19T08:35:00Z</dcterms:modified>
</cp:coreProperties>
</file>